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6D6EB1B8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277BF0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A17F41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Pronouns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3E5C5BC2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Welcome to this session on</w:t>
      </w:r>
      <w:r w:rsidR="00A17F41">
        <w:rPr>
          <w:szCs w:val="24"/>
          <w:lang w:val="en-US"/>
        </w:rPr>
        <w:t xml:space="preserve"> pronouns</w:t>
      </w:r>
      <w:r w:rsidRPr="00DE0E3C">
        <w:rPr>
          <w:szCs w:val="24"/>
          <w:lang w:val="en-US"/>
        </w:rPr>
        <w:t xml:space="preserve">. </w:t>
      </w:r>
    </w:p>
    <w:p w14:paraId="7580F877" w14:textId="77777777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By the end of this session, you will be able to:</w:t>
      </w:r>
    </w:p>
    <w:p w14:paraId="75C04FE4" w14:textId="2E723339" w:rsidR="00DE0E3C" w:rsidRPr="00020E34" w:rsidRDefault="00A17F41" w:rsidP="00980047">
      <w:pPr>
        <w:numPr>
          <w:ilvl w:val="0"/>
          <w:numId w:val="1"/>
        </w:numPr>
        <w:rPr>
          <w:szCs w:val="24"/>
        </w:rPr>
      </w:pPr>
      <w:r>
        <w:rPr>
          <w:szCs w:val="24"/>
          <w:lang w:val="en-US"/>
        </w:rPr>
        <w:t xml:space="preserve">Know </w:t>
      </w:r>
      <w:r w:rsidRPr="00A17F41">
        <w:rPr>
          <w:szCs w:val="24"/>
          <w:lang w:val="en-US"/>
        </w:rPr>
        <w:t>the difference between a noun and a pronoun</w:t>
      </w:r>
    </w:p>
    <w:p w14:paraId="7FFC2FD3" w14:textId="3C1BC2C0" w:rsidR="00020E34" w:rsidRPr="00020E34" w:rsidRDefault="00A17F41" w:rsidP="00980047">
      <w:pPr>
        <w:numPr>
          <w:ilvl w:val="0"/>
          <w:numId w:val="1"/>
        </w:numPr>
        <w:rPr>
          <w:szCs w:val="24"/>
        </w:rPr>
      </w:pPr>
      <w:r>
        <w:rPr>
          <w:szCs w:val="24"/>
          <w:lang w:val="en-US"/>
        </w:rPr>
        <w:t xml:space="preserve">Be </w:t>
      </w:r>
      <w:r w:rsidRPr="00A17F41">
        <w:rPr>
          <w:szCs w:val="24"/>
          <w:lang w:val="en-US"/>
        </w:rPr>
        <w:t>able to use singular and plural personal pronouns</w:t>
      </w:r>
    </w:p>
    <w:p w14:paraId="485ED61B" w14:textId="13B9DC91" w:rsidR="00913E41" w:rsidRDefault="00A17F41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A17F41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>Nouns and pronouns</w:t>
      </w:r>
    </w:p>
    <w:p w14:paraId="69FA1CED" w14:textId="20ECE8C8" w:rsidR="00A17F41" w:rsidRPr="00A17F41" w:rsidRDefault="00A17F41" w:rsidP="00A17F41">
      <w:r w:rsidRPr="00A17F41">
        <w:rPr>
          <w:lang w:val="en-US"/>
        </w:rPr>
        <w:t xml:space="preserve">A </w:t>
      </w:r>
      <w:r w:rsidRPr="00A17F41">
        <w:rPr>
          <w:b/>
          <w:bCs/>
          <w:lang w:val="en-US"/>
        </w:rPr>
        <w:t>noun</w:t>
      </w:r>
      <w:r w:rsidRPr="00A17F41">
        <w:rPr>
          <w:lang w:val="en-US"/>
        </w:rPr>
        <w:t xml:space="preserve"> is a person, </w:t>
      </w:r>
      <w:proofErr w:type="gramStart"/>
      <w:r w:rsidRPr="00A17F41">
        <w:rPr>
          <w:lang w:val="en-US"/>
        </w:rPr>
        <w:t>place</w:t>
      </w:r>
      <w:proofErr w:type="gramEnd"/>
      <w:r w:rsidRPr="00A17F41">
        <w:rPr>
          <w:lang w:val="en-US"/>
        </w:rPr>
        <w:t xml:space="preserve"> or thing. For example:</w:t>
      </w:r>
    </w:p>
    <w:p w14:paraId="3B349121" w14:textId="77777777" w:rsidR="00A17F41" w:rsidRPr="00A17F41" w:rsidRDefault="00A17F41" w:rsidP="00A17F41">
      <w:pPr>
        <w:numPr>
          <w:ilvl w:val="0"/>
          <w:numId w:val="30"/>
        </w:numPr>
      </w:pPr>
      <w:r w:rsidRPr="00A17F41">
        <w:rPr>
          <w:lang w:val="en-US"/>
        </w:rPr>
        <w:t>Peter – a person</w:t>
      </w:r>
    </w:p>
    <w:p w14:paraId="6AB08171" w14:textId="77777777" w:rsidR="00A17F41" w:rsidRPr="00A17F41" w:rsidRDefault="00A17F41" w:rsidP="00A17F41">
      <w:pPr>
        <w:numPr>
          <w:ilvl w:val="0"/>
          <w:numId w:val="30"/>
        </w:numPr>
      </w:pPr>
      <w:r w:rsidRPr="00A17F41">
        <w:rPr>
          <w:lang w:val="en-US"/>
        </w:rPr>
        <w:t>London – place</w:t>
      </w:r>
    </w:p>
    <w:p w14:paraId="1062BFD1" w14:textId="77777777" w:rsidR="00A17F41" w:rsidRPr="00A17F41" w:rsidRDefault="00A17F41" w:rsidP="00A17F41">
      <w:pPr>
        <w:numPr>
          <w:ilvl w:val="0"/>
          <w:numId w:val="30"/>
        </w:numPr>
      </w:pPr>
      <w:r w:rsidRPr="00A17F41">
        <w:rPr>
          <w:lang w:val="en-US"/>
        </w:rPr>
        <w:t xml:space="preserve">chair – thing </w:t>
      </w:r>
    </w:p>
    <w:p w14:paraId="376580C1" w14:textId="77777777" w:rsidR="00A17F41" w:rsidRPr="00A17F41" w:rsidRDefault="00A17F41" w:rsidP="00A17F41">
      <w:r w:rsidRPr="00A17F41">
        <w:rPr>
          <w:lang w:val="en-US"/>
        </w:rPr>
        <w:t xml:space="preserve">A </w:t>
      </w:r>
      <w:r w:rsidRPr="00A17F41">
        <w:rPr>
          <w:b/>
          <w:bCs/>
          <w:lang w:val="en-US"/>
        </w:rPr>
        <w:t>pronoun</w:t>
      </w:r>
      <w:r w:rsidRPr="00A17F41">
        <w:rPr>
          <w:lang w:val="en-US"/>
        </w:rPr>
        <w:t xml:space="preserve"> is a word that can be used in place of a noun. </w:t>
      </w:r>
    </w:p>
    <w:p w14:paraId="4C093F0F" w14:textId="77777777" w:rsidR="00A17F41" w:rsidRPr="00A17F41" w:rsidRDefault="00A17F41" w:rsidP="00A17F41">
      <w:r w:rsidRPr="00A17F41">
        <w:rPr>
          <w:lang w:val="en-US"/>
        </w:rPr>
        <w:t>For example, we could write:</w:t>
      </w:r>
    </w:p>
    <w:p w14:paraId="19C4FF37" w14:textId="77777777" w:rsidR="00A17F41" w:rsidRPr="00A17F41" w:rsidRDefault="00A17F41" w:rsidP="00A17F41">
      <w:r w:rsidRPr="00A17F41">
        <w:rPr>
          <w:i/>
          <w:iCs/>
          <w:lang w:val="en-US"/>
        </w:rPr>
        <w:t>Peter went to the café. Peter ordered a coffee.</w:t>
      </w:r>
    </w:p>
    <w:p w14:paraId="357F8F83" w14:textId="77777777" w:rsidR="00A17F41" w:rsidRPr="00A17F41" w:rsidRDefault="00A17F41" w:rsidP="00A17F41">
      <w:r w:rsidRPr="00A17F41">
        <w:rPr>
          <w:lang w:val="en-US"/>
        </w:rPr>
        <w:t>We could write this again and use the pronoun ‘he’:</w:t>
      </w:r>
    </w:p>
    <w:p w14:paraId="79B166B5" w14:textId="77777777" w:rsidR="00A17F41" w:rsidRPr="00A17F41" w:rsidRDefault="00A17F41" w:rsidP="00A17F41">
      <w:r w:rsidRPr="00A17F41">
        <w:rPr>
          <w:i/>
          <w:iCs/>
          <w:lang w:val="en-US"/>
        </w:rPr>
        <w:t xml:space="preserve">Peter went to the café. He ordered a coffee. </w:t>
      </w:r>
    </w:p>
    <w:p w14:paraId="07DAF82D" w14:textId="3BAB1207" w:rsidR="00F72CEB" w:rsidRDefault="00A17F41" w:rsidP="00980047">
      <w:r w:rsidRPr="00A17F41">
        <w:rPr>
          <w:lang w:val="en-US"/>
        </w:rPr>
        <w:t xml:space="preserve">In the second example, the pronoun ‘he’ has been used in place of the noun ‘Peter’. We can use the pronoun ‘he’ because it is clear who we are talking about. </w:t>
      </w:r>
    </w:p>
    <w:p w14:paraId="7BD36759" w14:textId="46962D55" w:rsidR="00F72CEB" w:rsidRDefault="00A17F41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Personal pronouns</w:t>
      </w:r>
    </w:p>
    <w:p w14:paraId="0C292332" w14:textId="021E43CF" w:rsidR="00A17F41" w:rsidRPr="00A17F41" w:rsidRDefault="00A17F41" w:rsidP="00A17F41">
      <w:r w:rsidRPr="00A17F41">
        <w:rPr>
          <w:lang w:val="en-US"/>
        </w:rPr>
        <w:t xml:space="preserve">A </w:t>
      </w:r>
      <w:r w:rsidRPr="00A17F41">
        <w:rPr>
          <w:b/>
          <w:bCs/>
          <w:lang w:val="en-US"/>
        </w:rPr>
        <w:t xml:space="preserve">personal pronoun </w:t>
      </w:r>
      <w:r w:rsidRPr="00A17F41">
        <w:rPr>
          <w:lang w:val="en-US"/>
        </w:rPr>
        <w:t xml:space="preserve">is a word that can be used in place of a noun that is a person or a thing. </w:t>
      </w:r>
    </w:p>
    <w:p w14:paraId="2137DD2E" w14:textId="77777777" w:rsidR="00A17F41" w:rsidRPr="00A17F41" w:rsidRDefault="00A17F41" w:rsidP="00A17F41">
      <w:r w:rsidRPr="00A17F41">
        <w:rPr>
          <w:lang w:val="en-US"/>
        </w:rPr>
        <w:t>There are two types of personal pronoun:</w:t>
      </w:r>
    </w:p>
    <w:p w14:paraId="772CE109" w14:textId="77777777" w:rsidR="00A17F41" w:rsidRPr="00A17F41" w:rsidRDefault="00A17F41" w:rsidP="00A17F41">
      <w:r w:rsidRPr="00A17F41">
        <w:rPr>
          <w:lang w:val="en-US"/>
        </w:rPr>
        <w:t xml:space="preserve">1. Personal pronouns for </w:t>
      </w:r>
      <w:r w:rsidRPr="00A17F41">
        <w:rPr>
          <w:b/>
          <w:bCs/>
          <w:lang w:val="en-US"/>
        </w:rPr>
        <w:t>people</w:t>
      </w:r>
      <w:r w:rsidRPr="00A17F41">
        <w:rPr>
          <w:lang w:val="en-US"/>
        </w:rPr>
        <w:t xml:space="preserve">: I, you, he, she, we, they, me, you, him, her, us, them </w:t>
      </w:r>
    </w:p>
    <w:p w14:paraId="0FC2005F" w14:textId="77777777" w:rsidR="00A17F41" w:rsidRPr="00A17F41" w:rsidRDefault="00A17F41" w:rsidP="00A17F41">
      <w:r w:rsidRPr="00A17F41">
        <w:rPr>
          <w:lang w:val="en-US"/>
        </w:rPr>
        <w:t>For example:</w:t>
      </w:r>
    </w:p>
    <w:p w14:paraId="2094F7C8" w14:textId="77777777" w:rsidR="00A17F41" w:rsidRPr="00A17F41" w:rsidRDefault="00A17F41" w:rsidP="00A17F41">
      <w:r w:rsidRPr="00A17F41">
        <w:rPr>
          <w:i/>
          <w:iCs/>
          <w:lang w:val="en-US"/>
        </w:rPr>
        <w:t xml:space="preserve">Ambar and Manu went to the restaurant. They both ate pizza. </w:t>
      </w:r>
    </w:p>
    <w:p w14:paraId="0DF28123" w14:textId="77777777" w:rsidR="00A17F41" w:rsidRPr="00A17F41" w:rsidRDefault="00A17F41" w:rsidP="00A17F41">
      <w:r w:rsidRPr="00A17F41">
        <w:rPr>
          <w:lang w:val="en-US"/>
        </w:rPr>
        <w:t>In this example, the pronoun ‘they’ is used in place of the nouns ‘Ambar and Manu’.</w:t>
      </w:r>
    </w:p>
    <w:p w14:paraId="2B50C826" w14:textId="77777777" w:rsidR="00A17F41" w:rsidRPr="00A17F41" w:rsidRDefault="00A17F41" w:rsidP="00A17F41">
      <w:r w:rsidRPr="00A17F41">
        <w:rPr>
          <w:lang w:val="en-US"/>
        </w:rPr>
        <w:lastRenderedPageBreak/>
        <w:t xml:space="preserve">2. Personal pronouns for </w:t>
      </w:r>
      <w:r w:rsidRPr="00A17F41">
        <w:rPr>
          <w:b/>
          <w:bCs/>
          <w:lang w:val="en-US"/>
        </w:rPr>
        <w:t>things</w:t>
      </w:r>
      <w:r w:rsidRPr="00A17F41">
        <w:rPr>
          <w:lang w:val="en-US"/>
        </w:rPr>
        <w:t xml:space="preserve">: it, they, them </w:t>
      </w:r>
    </w:p>
    <w:p w14:paraId="551B28A1" w14:textId="77777777" w:rsidR="00A17F41" w:rsidRPr="00A17F41" w:rsidRDefault="00A17F41" w:rsidP="00A17F41">
      <w:r w:rsidRPr="00A17F41">
        <w:rPr>
          <w:lang w:val="en-US"/>
        </w:rPr>
        <w:t>For example:</w:t>
      </w:r>
    </w:p>
    <w:p w14:paraId="0DF285A1" w14:textId="77777777" w:rsidR="00A17F41" w:rsidRPr="00A17F41" w:rsidRDefault="00A17F41" w:rsidP="00A17F41">
      <w:r w:rsidRPr="00A17F41">
        <w:rPr>
          <w:i/>
          <w:iCs/>
          <w:lang w:val="en-US"/>
        </w:rPr>
        <w:t>The wind blew against the chair, and it fell over.</w:t>
      </w:r>
    </w:p>
    <w:p w14:paraId="37F04AE1" w14:textId="5E1C1D29" w:rsidR="00980047" w:rsidRDefault="00A17F41" w:rsidP="00980047">
      <w:r w:rsidRPr="00A17F41">
        <w:rPr>
          <w:lang w:val="en-US"/>
        </w:rPr>
        <w:t xml:space="preserve">In this example, the pronoun ‘it’ is used in place of the noun ‘chair’. </w:t>
      </w:r>
    </w:p>
    <w:p w14:paraId="0DDCED75" w14:textId="43775AA3" w:rsidR="00F72CEB" w:rsidRDefault="00A17F41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Why we use pronouns</w:t>
      </w:r>
    </w:p>
    <w:p w14:paraId="33017EA8" w14:textId="50C113B7" w:rsidR="00A17F41" w:rsidRPr="00A17F41" w:rsidRDefault="00A17F41" w:rsidP="00A17F41">
      <w:r w:rsidRPr="00A17F41">
        <w:rPr>
          <w:lang w:val="en-US"/>
        </w:rPr>
        <w:t xml:space="preserve">We use pronouns so we don’t have to repeat words. This makes our writing and speaking easier to understand. </w:t>
      </w:r>
    </w:p>
    <w:p w14:paraId="5B64C35A" w14:textId="77777777" w:rsidR="00A17F41" w:rsidRPr="00A17F41" w:rsidRDefault="00A17F41" w:rsidP="00A17F41">
      <w:r w:rsidRPr="00A17F41">
        <w:rPr>
          <w:lang w:val="en-US"/>
        </w:rPr>
        <w:t>For example:</w:t>
      </w:r>
    </w:p>
    <w:p w14:paraId="43A7491C" w14:textId="77777777" w:rsidR="00A17F41" w:rsidRPr="00A17F41" w:rsidRDefault="00A17F41" w:rsidP="00A17F41">
      <w:r w:rsidRPr="00A17F41">
        <w:rPr>
          <w:i/>
          <w:iCs/>
          <w:lang w:val="en-US"/>
        </w:rPr>
        <w:t>Lucie lit the fire because Lucie was cold.</w:t>
      </w:r>
    </w:p>
    <w:p w14:paraId="03AC82DA" w14:textId="77777777" w:rsidR="00A17F41" w:rsidRPr="00A17F41" w:rsidRDefault="00A17F41" w:rsidP="00A17F41">
      <w:r w:rsidRPr="00A17F41">
        <w:rPr>
          <w:lang w:val="en-US"/>
        </w:rPr>
        <w:t>You could rewrite this using the pronoun ‘she’, so you don’t have to keep repeating the word ‘Lucie’:</w:t>
      </w:r>
    </w:p>
    <w:p w14:paraId="5CD51E1A" w14:textId="1A1E2B39" w:rsidR="00886373" w:rsidRPr="00A17F41" w:rsidRDefault="00A17F41" w:rsidP="00886373">
      <w:r w:rsidRPr="00A17F41">
        <w:rPr>
          <w:i/>
          <w:iCs/>
          <w:lang w:val="en-US"/>
        </w:rPr>
        <w:t xml:space="preserve">Lucie lit the fire because she was cold. </w:t>
      </w:r>
    </w:p>
    <w:p w14:paraId="095505E1" w14:textId="4311B441" w:rsidR="00886373" w:rsidRPr="00015002" w:rsidRDefault="00A17F41" w:rsidP="00886373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Singular pronouns</w:t>
      </w:r>
    </w:p>
    <w:p w14:paraId="4693A460" w14:textId="2585CCF2" w:rsidR="00A17F41" w:rsidRPr="00A17F41" w:rsidRDefault="00A17F41" w:rsidP="00A17F41">
      <w:r w:rsidRPr="00A17F41">
        <w:rPr>
          <w:lang w:val="en-US"/>
        </w:rPr>
        <w:t xml:space="preserve">We use </w:t>
      </w:r>
      <w:r w:rsidRPr="00A17F41">
        <w:rPr>
          <w:b/>
          <w:bCs/>
          <w:lang w:val="en-US"/>
        </w:rPr>
        <w:t>singular</w:t>
      </w:r>
      <w:r w:rsidRPr="00A17F41">
        <w:rPr>
          <w:lang w:val="en-US"/>
        </w:rPr>
        <w:t xml:space="preserve"> pronouns to talk about one person or thing: I, me, you, he, she, him, her.</w:t>
      </w:r>
    </w:p>
    <w:p w14:paraId="2915DCDB" w14:textId="77777777" w:rsidR="00A17F41" w:rsidRPr="00A17F41" w:rsidRDefault="00A17F41" w:rsidP="00A17F41">
      <w:r w:rsidRPr="00A17F41">
        <w:rPr>
          <w:lang w:val="en-US"/>
        </w:rPr>
        <w:t xml:space="preserve">For example: </w:t>
      </w:r>
    </w:p>
    <w:p w14:paraId="46C67934" w14:textId="77777777" w:rsidR="00A17F41" w:rsidRPr="00A17F41" w:rsidRDefault="00A17F41" w:rsidP="00A17F41">
      <w:r w:rsidRPr="00A17F41">
        <w:rPr>
          <w:lang w:val="en-US"/>
        </w:rPr>
        <w:t xml:space="preserve">Antoni is waiting for his friend. He is waiting outside the shop. </w:t>
      </w:r>
    </w:p>
    <w:p w14:paraId="472489D8" w14:textId="610523D7" w:rsidR="00A17F41" w:rsidRDefault="00A17F41" w:rsidP="00A17F41">
      <w:pPr>
        <w:rPr>
          <w:lang w:val="en-US"/>
        </w:rPr>
      </w:pPr>
      <w:r w:rsidRPr="00A17F41">
        <w:rPr>
          <w:lang w:val="en-US"/>
        </w:rPr>
        <w:t xml:space="preserve">In this example, the pronoun ‘he’ is used in place of ‘Antoni’. </w:t>
      </w:r>
    </w:p>
    <w:p w14:paraId="44FAA3C7" w14:textId="291CB2CF" w:rsidR="00A17F41" w:rsidRPr="00015002" w:rsidRDefault="00A17F41" w:rsidP="00A17F4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Plural pronouns</w:t>
      </w:r>
    </w:p>
    <w:p w14:paraId="16F01D35" w14:textId="04A57DF2" w:rsidR="00A17F41" w:rsidRPr="00A17F41" w:rsidRDefault="00A17F41" w:rsidP="00A17F41">
      <w:r w:rsidRPr="00A17F41">
        <w:rPr>
          <w:lang w:val="en-US"/>
        </w:rPr>
        <w:t xml:space="preserve">We use </w:t>
      </w:r>
      <w:r w:rsidRPr="00A17F41">
        <w:rPr>
          <w:b/>
          <w:bCs/>
          <w:lang w:val="en-US"/>
        </w:rPr>
        <w:t>plural</w:t>
      </w:r>
      <w:r w:rsidRPr="00A17F41">
        <w:rPr>
          <w:lang w:val="en-US"/>
        </w:rPr>
        <w:t xml:space="preserve"> pronouns to talk about more than one person or thing: we, us, you, they, them.</w:t>
      </w:r>
    </w:p>
    <w:p w14:paraId="149D4184" w14:textId="77777777" w:rsidR="00A17F41" w:rsidRPr="00A17F41" w:rsidRDefault="00A17F41" w:rsidP="00A17F41">
      <w:r w:rsidRPr="00A17F41">
        <w:rPr>
          <w:lang w:val="en-US"/>
        </w:rPr>
        <w:t>For example:</w:t>
      </w:r>
    </w:p>
    <w:p w14:paraId="6FE70E76" w14:textId="77777777" w:rsidR="00A17F41" w:rsidRPr="00A17F41" w:rsidRDefault="00A17F41" w:rsidP="00A17F41">
      <w:r w:rsidRPr="00A17F41">
        <w:rPr>
          <w:lang w:val="en-US"/>
        </w:rPr>
        <w:t xml:space="preserve">Millie and I are going to the park. We will be back later. </w:t>
      </w:r>
    </w:p>
    <w:p w14:paraId="1F1042F7" w14:textId="5BDD5500" w:rsidR="00A17F41" w:rsidRPr="00A17F41" w:rsidRDefault="00A17F41" w:rsidP="00A17F41">
      <w:r w:rsidRPr="00A17F41">
        <w:rPr>
          <w:lang w:val="en-US"/>
        </w:rPr>
        <w:t xml:space="preserve">In this example, the pronoun ‘we’ is used in place of ‘Millie and I’. </w:t>
      </w:r>
    </w:p>
    <w:p w14:paraId="10FCCCED" w14:textId="32649A89" w:rsidR="00A17F41" w:rsidRPr="00015002" w:rsidRDefault="00A17F41" w:rsidP="00A17F4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Using pronouns</w:t>
      </w:r>
    </w:p>
    <w:p w14:paraId="607CD615" w14:textId="51EEA951" w:rsidR="00A17F41" w:rsidRPr="00A17F41" w:rsidRDefault="00A17F41" w:rsidP="00A17F41">
      <w:r w:rsidRPr="00A17F41">
        <w:rPr>
          <w:lang w:val="en-US"/>
        </w:rPr>
        <w:t xml:space="preserve">If you keep repeating nouns, you can replace some of them with pronouns. </w:t>
      </w:r>
    </w:p>
    <w:p w14:paraId="302DCCD4" w14:textId="77777777" w:rsidR="00A17F41" w:rsidRPr="00A17F41" w:rsidRDefault="00A17F41" w:rsidP="00A17F41">
      <w:r w:rsidRPr="00A17F41">
        <w:rPr>
          <w:lang w:val="en-US"/>
        </w:rPr>
        <w:t>For example:</w:t>
      </w:r>
    </w:p>
    <w:p w14:paraId="6817BBC0" w14:textId="77777777" w:rsidR="00A17F41" w:rsidRPr="00A17F41" w:rsidRDefault="00A17F41" w:rsidP="00A17F41">
      <w:r w:rsidRPr="00A17F41">
        <w:rPr>
          <w:lang w:val="en-US"/>
        </w:rPr>
        <w:t xml:space="preserve">I bought a cake from </w:t>
      </w:r>
      <w:proofErr w:type="spellStart"/>
      <w:r w:rsidRPr="00A17F41">
        <w:rPr>
          <w:lang w:val="en-US"/>
        </w:rPr>
        <w:t>Mr</w:t>
      </w:r>
      <w:proofErr w:type="spellEnd"/>
      <w:r w:rsidRPr="00A17F41">
        <w:rPr>
          <w:lang w:val="en-US"/>
        </w:rPr>
        <w:t xml:space="preserve"> Rush. </w:t>
      </w:r>
      <w:proofErr w:type="spellStart"/>
      <w:r w:rsidRPr="00A17F41">
        <w:rPr>
          <w:lang w:val="en-US"/>
        </w:rPr>
        <w:t>Mr</w:t>
      </w:r>
      <w:proofErr w:type="spellEnd"/>
      <w:r w:rsidRPr="00A17F41">
        <w:rPr>
          <w:lang w:val="en-US"/>
        </w:rPr>
        <w:t xml:space="preserve"> Rush put the cake in a box so I could carry it. </w:t>
      </w:r>
    </w:p>
    <w:p w14:paraId="718AB3AD" w14:textId="77777777" w:rsidR="00A17F41" w:rsidRPr="00A17F41" w:rsidRDefault="00A17F41" w:rsidP="00A17F41">
      <w:r w:rsidRPr="00A17F41">
        <w:rPr>
          <w:lang w:val="en-US"/>
        </w:rPr>
        <w:t>In this example, we could replace ‘</w:t>
      </w:r>
      <w:proofErr w:type="spellStart"/>
      <w:r w:rsidRPr="00A17F41">
        <w:rPr>
          <w:lang w:val="en-US"/>
        </w:rPr>
        <w:t>Mr</w:t>
      </w:r>
      <w:proofErr w:type="spellEnd"/>
      <w:r w:rsidRPr="00A17F41">
        <w:rPr>
          <w:lang w:val="en-US"/>
        </w:rPr>
        <w:t xml:space="preserve"> Rush’ with a pronoun in the second sentence:</w:t>
      </w:r>
    </w:p>
    <w:p w14:paraId="3CC090FA" w14:textId="77777777" w:rsidR="00A17F41" w:rsidRPr="00A17F41" w:rsidRDefault="00A17F41" w:rsidP="00A17F41">
      <w:r w:rsidRPr="00A17F41">
        <w:t>In the second sentence, we can replace ‘Mr Rush’ with ‘he’:</w:t>
      </w:r>
    </w:p>
    <w:p w14:paraId="4286A5E8" w14:textId="23354EFD" w:rsidR="00A17F41" w:rsidRDefault="00A17F41" w:rsidP="00A17F41">
      <w:r w:rsidRPr="00A17F41">
        <w:lastRenderedPageBreak/>
        <w:t xml:space="preserve">I bought a cake from Mr Rush. </w:t>
      </w:r>
      <w:r w:rsidRPr="00A17F41">
        <w:rPr>
          <w:b/>
          <w:bCs/>
        </w:rPr>
        <w:t>He</w:t>
      </w:r>
      <w:r w:rsidRPr="00A17F41">
        <w:t xml:space="preserve"> put the cake in a box so I could carry it. </w:t>
      </w:r>
    </w:p>
    <w:p w14:paraId="1673B278" w14:textId="76430961" w:rsidR="00A17F41" w:rsidRDefault="00A17F41" w:rsidP="00EB3E6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Knowledge check</w:t>
      </w:r>
    </w:p>
    <w:p w14:paraId="5E4FE39D" w14:textId="08F7FE32" w:rsidR="00A17F41" w:rsidRDefault="00A17F41" w:rsidP="00EB3E61">
      <w:r>
        <w:t>Let’s check what we’ve learned throughout the session.</w:t>
      </w:r>
    </w:p>
    <w:p w14:paraId="2CDF6848" w14:textId="48F5F43C" w:rsidR="00A17F41" w:rsidRDefault="00A85124" w:rsidP="00EB3E61">
      <w:r>
        <w:t xml:space="preserve">Read the following </w:t>
      </w:r>
      <w:proofErr w:type="gramStart"/>
      <w:r>
        <w:t>sentences, and</w:t>
      </w:r>
      <w:proofErr w:type="gramEnd"/>
      <w:r>
        <w:t xml:space="preserve"> try to decide which of the pronouns listed below complete them.</w:t>
      </w:r>
    </w:p>
    <w:p w14:paraId="1EA76E14" w14:textId="432C7B5E" w:rsidR="00A85124" w:rsidRDefault="00A85124" w:rsidP="00EB3E61">
      <w:r>
        <w:t>Pronouns: we, us, you, they, them.</w:t>
      </w:r>
    </w:p>
    <w:p w14:paraId="1C858CEF" w14:textId="77777777" w:rsidR="00A85124" w:rsidRDefault="00A85124" w:rsidP="00EB3E61"/>
    <w:p w14:paraId="0565B29A" w14:textId="4462ADDD" w:rsidR="00A85124" w:rsidRDefault="00A85124" w:rsidP="00EB3E61">
      <w:pPr>
        <w:rPr>
          <w:lang w:val="en-US"/>
        </w:rPr>
      </w:pPr>
      <w:r>
        <w:rPr>
          <w:lang w:val="en-US"/>
        </w:rPr>
        <w:t xml:space="preserve">Sentence 1: </w:t>
      </w:r>
      <w:r w:rsidRPr="00A85124">
        <w:rPr>
          <w:lang w:val="en-US"/>
        </w:rPr>
        <w:t xml:space="preserve">I saw my aunt and uncle. </w:t>
      </w:r>
      <w:r w:rsidRPr="00A85124">
        <w:rPr>
          <w:b/>
          <w:bCs/>
          <w:i/>
          <w:iCs/>
          <w:lang w:val="en-US"/>
        </w:rPr>
        <w:t>Blank</w:t>
      </w:r>
      <w:r w:rsidRPr="00A85124">
        <w:rPr>
          <w:lang w:val="en-US"/>
        </w:rPr>
        <w:t xml:space="preserve"> gave me my birthday present</w:t>
      </w:r>
      <w:r>
        <w:rPr>
          <w:lang w:val="en-US"/>
        </w:rPr>
        <w:t>.</w:t>
      </w:r>
    </w:p>
    <w:p w14:paraId="690E72D9" w14:textId="37C65BD6" w:rsidR="00A85124" w:rsidRDefault="00A85124" w:rsidP="00A85124">
      <w:pPr>
        <w:rPr>
          <w:lang w:val="en-US"/>
        </w:rPr>
      </w:pPr>
      <w:r>
        <w:rPr>
          <w:lang w:val="en-US"/>
        </w:rPr>
        <w:t xml:space="preserve">Answer: </w:t>
      </w:r>
      <w:r w:rsidRPr="00A85124">
        <w:rPr>
          <w:lang w:val="en-US"/>
        </w:rPr>
        <w:t xml:space="preserve">saw my aunt and uncle. </w:t>
      </w:r>
      <w:r>
        <w:rPr>
          <w:b/>
          <w:bCs/>
          <w:i/>
          <w:iCs/>
          <w:lang w:val="en-US"/>
        </w:rPr>
        <w:t>They</w:t>
      </w:r>
      <w:r w:rsidRPr="00A85124">
        <w:rPr>
          <w:lang w:val="en-US"/>
        </w:rPr>
        <w:t xml:space="preserve"> gave me my birthday present</w:t>
      </w:r>
    </w:p>
    <w:p w14:paraId="4FBDE5FA" w14:textId="77777777" w:rsidR="00A85124" w:rsidRPr="00A85124" w:rsidRDefault="00A85124" w:rsidP="00A85124">
      <w:pPr>
        <w:rPr>
          <w:lang w:val="en-US"/>
        </w:rPr>
      </w:pPr>
    </w:p>
    <w:p w14:paraId="439ED4D2" w14:textId="789D5260" w:rsidR="00A85124" w:rsidRPr="00A85124" w:rsidRDefault="00A85124" w:rsidP="00A85124">
      <w:r>
        <w:rPr>
          <w:lang w:val="en-US"/>
        </w:rPr>
        <w:t xml:space="preserve">Sentence 2: </w:t>
      </w:r>
      <w:r w:rsidRPr="00A85124">
        <w:rPr>
          <w:lang w:val="en-US"/>
        </w:rPr>
        <w:t xml:space="preserve">Rik and I are going to the shops. </w:t>
      </w:r>
      <w:r w:rsidRPr="00A85124">
        <w:rPr>
          <w:b/>
          <w:bCs/>
          <w:i/>
          <w:iCs/>
          <w:lang w:val="en-US"/>
        </w:rPr>
        <w:t>Blank</w:t>
      </w:r>
      <w:r w:rsidRPr="00A85124">
        <w:rPr>
          <w:lang w:val="en-US"/>
        </w:rPr>
        <w:t xml:space="preserve"> will be back by 4pm. </w:t>
      </w:r>
    </w:p>
    <w:p w14:paraId="2DB9953B" w14:textId="4A7C60C0" w:rsidR="00A85124" w:rsidRDefault="00A85124" w:rsidP="00EB3E61">
      <w:pPr>
        <w:rPr>
          <w:lang w:val="en-US"/>
        </w:rPr>
      </w:pPr>
      <w:r>
        <w:rPr>
          <w:lang w:val="en-US"/>
        </w:rPr>
        <w:t xml:space="preserve">Answer: </w:t>
      </w:r>
      <w:r w:rsidRPr="00A85124">
        <w:rPr>
          <w:lang w:val="en-US"/>
        </w:rPr>
        <w:t xml:space="preserve">Rik and I are going to the shops. </w:t>
      </w:r>
      <w:r>
        <w:rPr>
          <w:b/>
          <w:bCs/>
          <w:i/>
          <w:iCs/>
          <w:lang w:val="en-US"/>
        </w:rPr>
        <w:t xml:space="preserve">We </w:t>
      </w:r>
      <w:r w:rsidRPr="00A85124">
        <w:rPr>
          <w:lang w:val="en-US"/>
        </w:rPr>
        <w:t>will be back by 4pm.</w:t>
      </w:r>
    </w:p>
    <w:p w14:paraId="20987ADF" w14:textId="14AE7DAE" w:rsidR="00A85124" w:rsidRDefault="00A85124" w:rsidP="00EB3E61">
      <w:pPr>
        <w:rPr>
          <w:lang w:val="en-US"/>
        </w:rPr>
      </w:pPr>
    </w:p>
    <w:p w14:paraId="05182653" w14:textId="68B45B63" w:rsidR="00A85124" w:rsidRPr="00A85124" w:rsidRDefault="00A85124" w:rsidP="00EB3E61">
      <w:r>
        <w:rPr>
          <w:lang w:val="en-US"/>
        </w:rPr>
        <w:t xml:space="preserve">Sentence 3: </w:t>
      </w:r>
      <w:r w:rsidRPr="00A85124">
        <w:rPr>
          <w:lang w:val="en-US"/>
        </w:rPr>
        <w:t xml:space="preserve">Beau and I are going to the cinema. Would you like to come with </w:t>
      </w:r>
      <w:r w:rsidRPr="00A85124">
        <w:rPr>
          <w:b/>
          <w:bCs/>
          <w:i/>
          <w:iCs/>
          <w:lang w:val="en-US"/>
        </w:rPr>
        <w:t>blank</w:t>
      </w:r>
      <w:r>
        <w:rPr>
          <w:lang w:val="en-US"/>
        </w:rPr>
        <w:t>?</w:t>
      </w:r>
    </w:p>
    <w:p w14:paraId="5843FE96" w14:textId="48EC6EC1" w:rsidR="00A85124" w:rsidRPr="00A85124" w:rsidRDefault="00A85124" w:rsidP="00EB3E61">
      <w:pPr>
        <w:rPr>
          <w:lang w:val="en-US"/>
        </w:rPr>
      </w:pPr>
      <w:r>
        <w:rPr>
          <w:lang w:val="en-US"/>
        </w:rPr>
        <w:t xml:space="preserve">Answer: </w:t>
      </w:r>
      <w:r w:rsidRPr="00A85124">
        <w:rPr>
          <w:lang w:val="en-US"/>
        </w:rPr>
        <w:t xml:space="preserve">Beau and I are going to the cinema. Would you like to come with </w:t>
      </w:r>
      <w:r>
        <w:rPr>
          <w:b/>
          <w:bCs/>
          <w:i/>
          <w:iCs/>
          <w:lang w:val="en-US"/>
        </w:rPr>
        <w:t>us</w:t>
      </w:r>
      <w:r>
        <w:rPr>
          <w:lang w:val="en-US"/>
        </w:rPr>
        <w:t>?</w:t>
      </w:r>
    </w:p>
    <w:p w14:paraId="3C061525" w14:textId="6F926594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39C65A08" w:rsidR="00FE0E28" w:rsidRPr="00FE0E28" w:rsidRDefault="00FE0E28" w:rsidP="00FE0E28">
      <w:r w:rsidRPr="00FE0E28">
        <w:rPr>
          <w:lang w:val="en-US"/>
        </w:rPr>
        <w:t xml:space="preserve">Well done. You have completed this session on </w:t>
      </w:r>
      <w:r w:rsidR="00A17F41">
        <w:rPr>
          <w:lang w:val="en-US"/>
        </w:rPr>
        <w:t>pronouns</w:t>
      </w:r>
      <w:r w:rsidRPr="00FE0E28">
        <w:rPr>
          <w:lang w:val="en-US"/>
        </w:rPr>
        <w:t>.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t>You should now:</w:t>
      </w:r>
    </w:p>
    <w:p w14:paraId="476BA9AB" w14:textId="35389CEB" w:rsidR="000F219A" w:rsidRPr="00020E34" w:rsidRDefault="00A17F41" w:rsidP="000F219A">
      <w:pPr>
        <w:numPr>
          <w:ilvl w:val="0"/>
          <w:numId w:val="26"/>
        </w:numPr>
        <w:rPr>
          <w:szCs w:val="24"/>
        </w:rPr>
      </w:pPr>
      <w:r>
        <w:rPr>
          <w:szCs w:val="24"/>
          <w:lang w:val="en-US"/>
        </w:rPr>
        <w:t xml:space="preserve">Know </w:t>
      </w:r>
      <w:r w:rsidRPr="00A17F41">
        <w:rPr>
          <w:szCs w:val="24"/>
          <w:lang w:val="en-US"/>
        </w:rPr>
        <w:t>the difference between a noun and a pronoun</w:t>
      </w:r>
    </w:p>
    <w:p w14:paraId="53B2EBC4" w14:textId="77777777" w:rsidR="00A17F41" w:rsidRPr="00A17F41" w:rsidRDefault="00A17F41" w:rsidP="00A17F41">
      <w:pPr>
        <w:numPr>
          <w:ilvl w:val="0"/>
          <w:numId w:val="26"/>
        </w:numPr>
        <w:rPr>
          <w:szCs w:val="24"/>
        </w:rPr>
      </w:pPr>
      <w:r>
        <w:rPr>
          <w:szCs w:val="24"/>
          <w:lang w:val="en-US"/>
        </w:rPr>
        <w:t xml:space="preserve">Be </w:t>
      </w:r>
      <w:r w:rsidRPr="00A17F41">
        <w:rPr>
          <w:szCs w:val="24"/>
          <w:lang w:val="en-US"/>
        </w:rPr>
        <w:t xml:space="preserve">able to use singular and plural personal pronouns </w:t>
      </w:r>
    </w:p>
    <w:p w14:paraId="0D28A94D" w14:textId="3161C911" w:rsidR="00862446" w:rsidRPr="00015002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D4AE" w14:textId="77777777" w:rsidR="004A4674" w:rsidRDefault="004A4674" w:rsidP="00214047">
      <w:pPr>
        <w:spacing w:after="0" w:line="240" w:lineRule="auto"/>
      </w:pPr>
      <w:r>
        <w:separator/>
      </w:r>
    </w:p>
  </w:endnote>
  <w:endnote w:type="continuationSeparator" w:id="0">
    <w:p w14:paraId="6E53BE40" w14:textId="77777777" w:rsidR="004A4674" w:rsidRDefault="004A4674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AB85A" w14:textId="77777777" w:rsidR="004A4674" w:rsidRDefault="004A4674" w:rsidP="00214047">
      <w:pPr>
        <w:spacing w:after="0" w:line="240" w:lineRule="auto"/>
      </w:pPr>
      <w:r>
        <w:separator/>
      </w:r>
    </w:p>
  </w:footnote>
  <w:footnote w:type="continuationSeparator" w:id="0">
    <w:p w14:paraId="04CF4750" w14:textId="77777777" w:rsidR="004A4674" w:rsidRDefault="004A4674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A67E2"/>
    <w:multiLevelType w:val="hybridMultilevel"/>
    <w:tmpl w:val="271EF0F6"/>
    <w:lvl w:ilvl="0" w:tplc="C4207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188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E4A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C0D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463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0EA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4A1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C5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E5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20493D"/>
    <w:multiLevelType w:val="hybridMultilevel"/>
    <w:tmpl w:val="BA525484"/>
    <w:lvl w:ilvl="0" w:tplc="E6502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0C1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41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E22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2CC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B6B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EE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8E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56B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73379">
    <w:abstractNumId w:val="24"/>
  </w:num>
  <w:num w:numId="2" w16cid:durableId="51123464">
    <w:abstractNumId w:val="17"/>
  </w:num>
  <w:num w:numId="3" w16cid:durableId="611087802">
    <w:abstractNumId w:val="11"/>
  </w:num>
  <w:num w:numId="4" w16cid:durableId="830216389">
    <w:abstractNumId w:val="10"/>
  </w:num>
  <w:num w:numId="5" w16cid:durableId="537205250">
    <w:abstractNumId w:val="12"/>
  </w:num>
  <w:num w:numId="6" w16cid:durableId="1804738221">
    <w:abstractNumId w:val="29"/>
  </w:num>
  <w:num w:numId="7" w16cid:durableId="1040789722">
    <w:abstractNumId w:val="3"/>
  </w:num>
  <w:num w:numId="8" w16cid:durableId="1416173666">
    <w:abstractNumId w:val="27"/>
  </w:num>
  <w:num w:numId="9" w16cid:durableId="1547452905">
    <w:abstractNumId w:val="0"/>
  </w:num>
  <w:num w:numId="10" w16cid:durableId="177156420">
    <w:abstractNumId w:val="22"/>
  </w:num>
  <w:num w:numId="11" w16cid:durableId="502160464">
    <w:abstractNumId w:val="14"/>
  </w:num>
  <w:num w:numId="12" w16cid:durableId="1495029391">
    <w:abstractNumId w:val="26"/>
  </w:num>
  <w:num w:numId="13" w16cid:durableId="397825496">
    <w:abstractNumId w:val="2"/>
  </w:num>
  <w:num w:numId="14" w16cid:durableId="1018460200">
    <w:abstractNumId w:val="13"/>
  </w:num>
  <w:num w:numId="15" w16cid:durableId="212893152">
    <w:abstractNumId w:val="5"/>
  </w:num>
  <w:num w:numId="16" w16cid:durableId="1973245653">
    <w:abstractNumId w:val="4"/>
  </w:num>
  <w:num w:numId="17" w16cid:durableId="77413183">
    <w:abstractNumId w:val="30"/>
  </w:num>
  <w:num w:numId="18" w16cid:durableId="1703365200">
    <w:abstractNumId w:val="16"/>
  </w:num>
  <w:num w:numId="19" w16cid:durableId="963392573">
    <w:abstractNumId w:val="25"/>
  </w:num>
  <w:num w:numId="20" w16cid:durableId="578758896">
    <w:abstractNumId w:val="19"/>
  </w:num>
  <w:num w:numId="21" w16cid:durableId="9651519">
    <w:abstractNumId w:val="21"/>
  </w:num>
  <w:num w:numId="22" w16cid:durableId="2121416538">
    <w:abstractNumId w:val="23"/>
  </w:num>
  <w:num w:numId="23" w16cid:durableId="597373458">
    <w:abstractNumId w:val="7"/>
  </w:num>
  <w:num w:numId="24" w16cid:durableId="1913466489">
    <w:abstractNumId w:val="6"/>
  </w:num>
  <w:num w:numId="25" w16cid:durableId="56056030">
    <w:abstractNumId w:val="15"/>
  </w:num>
  <w:num w:numId="26" w16cid:durableId="2052802947">
    <w:abstractNumId w:val="20"/>
  </w:num>
  <w:num w:numId="27" w16cid:durableId="873352651">
    <w:abstractNumId w:val="1"/>
  </w:num>
  <w:num w:numId="28" w16cid:durableId="604580700">
    <w:abstractNumId w:val="8"/>
  </w:num>
  <w:num w:numId="29" w16cid:durableId="2141147915">
    <w:abstractNumId w:val="28"/>
  </w:num>
  <w:num w:numId="30" w16cid:durableId="1232618677">
    <w:abstractNumId w:val="9"/>
  </w:num>
  <w:num w:numId="31" w16cid:durableId="1162161105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2129E0"/>
    <w:rsid w:val="00214047"/>
    <w:rsid w:val="00233E8E"/>
    <w:rsid w:val="00275516"/>
    <w:rsid w:val="00277BF0"/>
    <w:rsid w:val="002D7D15"/>
    <w:rsid w:val="002F01D4"/>
    <w:rsid w:val="003024E0"/>
    <w:rsid w:val="0030421C"/>
    <w:rsid w:val="00362236"/>
    <w:rsid w:val="003A5041"/>
    <w:rsid w:val="003C61ED"/>
    <w:rsid w:val="003E0E5E"/>
    <w:rsid w:val="004314A8"/>
    <w:rsid w:val="00463341"/>
    <w:rsid w:val="00476D3B"/>
    <w:rsid w:val="004A4674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17F41"/>
    <w:rsid w:val="00A2425A"/>
    <w:rsid w:val="00A25C4A"/>
    <w:rsid w:val="00A4659F"/>
    <w:rsid w:val="00A5176B"/>
    <w:rsid w:val="00A54F1F"/>
    <w:rsid w:val="00A57860"/>
    <w:rsid w:val="00A722B2"/>
    <w:rsid w:val="00A85124"/>
    <w:rsid w:val="00A95AFA"/>
    <w:rsid w:val="00A95CBE"/>
    <w:rsid w:val="00AF7103"/>
    <w:rsid w:val="00AF7A78"/>
    <w:rsid w:val="00B0068C"/>
    <w:rsid w:val="00B02E27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0074"/>
    <w:rsid w:val="00D64A8B"/>
    <w:rsid w:val="00D81769"/>
    <w:rsid w:val="00DC4AA8"/>
    <w:rsid w:val="00DE0E3C"/>
    <w:rsid w:val="00E06230"/>
    <w:rsid w:val="00E40723"/>
    <w:rsid w:val="00E42FC7"/>
    <w:rsid w:val="00E75224"/>
    <w:rsid w:val="00E9218E"/>
    <w:rsid w:val="00EB3E61"/>
    <w:rsid w:val="00EC0578"/>
    <w:rsid w:val="00EC383F"/>
    <w:rsid w:val="00EE0D59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412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182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8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172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29</cp:revision>
  <dcterms:created xsi:type="dcterms:W3CDTF">2020-09-11T07:24:00Z</dcterms:created>
  <dcterms:modified xsi:type="dcterms:W3CDTF">2022-06-14T08:43:00Z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